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1463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32020051" w14:textId="77777777" w:rsidR="00BC0D67" w:rsidRDefault="009B440D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45F1C8" wp14:editId="6B595A2C">
            <wp:simplePos x="0" y="0"/>
            <wp:positionH relativeFrom="column">
              <wp:posOffset>5823585</wp:posOffset>
            </wp:positionH>
            <wp:positionV relativeFrom="paragraph">
              <wp:posOffset>111760</wp:posOffset>
            </wp:positionV>
            <wp:extent cx="1644015" cy="2574290"/>
            <wp:effectExtent l="0" t="0" r="6985" b="0"/>
            <wp:wrapNone/>
            <wp:docPr id="10" name="Obrázek 9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 w:rsidR="00672658">
        <w:rPr>
          <w:b/>
          <w:sz w:val="44"/>
          <w:szCs w:val="44"/>
        </w:rPr>
        <w:t>2</w:t>
      </w:r>
    </w:p>
    <w:p w14:paraId="11D30210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6702E319" w14:textId="77777777" w:rsidR="00BC0D67" w:rsidRDefault="00447340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E6559" w:rsidRPr="005E6559">
        <w:rPr>
          <w:sz w:val="24"/>
          <w:szCs w:val="24"/>
        </w:rPr>
        <w:t xml:space="preserve"> varné zóny</w:t>
      </w:r>
      <w:r>
        <w:rPr>
          <w:sz w:val="24"/>
          <w:szCs w:val="24"/>
        </w:rPr>
        <w:t xml:space="preserve"> DOMINO</w:t>
      </w:r>
    </w:p>
    <w:p w14:paraId="74CF1444" w14:textId="77777777" w:rsidR="00610003" w:rsidRPr="005E6559" w:rsidRDefault="00672658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Černé sklo</w:t>
      </w:r>
    </w:p>
    <w:p w14:paraId="47495AE8" w14:textId="77777777" w:rsidR="00BC0D67" w:rsidRDefault="001106DD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Nerezové ovládaní</w:t>
      </w:r>
    </w:p>
    <w:p w14:paraId="643146D4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517716F8" w14:textId="2BFABAC8" w:rsidR="00BC0D67" w:rsidRDefault="004E4C6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447340">
        <w:rPr>
          <w:sz w:val="24"/>
          <w:szCs w:val="24"/>
        </w:rPr>
        <w:t>3</w:t>
      </w:r>
      <w:r w:rsidR="00610003">
        <w:rPr>
          <w:sz w:val="24"/>
          <w:szCs w:val="24"/>
        </w:rPr>
        <w:t>,88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60B90DC5" w14:textId="77777777"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Zadní </w:t>
      </w:r>
      <w:r w:rsidR="00610003">
        <w:rPr>
          <w:sz w:val="24"/>
          <w:szCs w:val="24"/>
        </w:rPr>
        <w:t>velký hořák 3 k</w:t>
      </w:r>
      <w:r w:rsidR="00BC0D67">
        <w:rPr>
          <w:sz w:val="24"/>
          <w:szCs w:val="24"/>
        </w:rPr>
        <w:t>W</w:t>
      </w:r>
      <w:r w:rsidRPr="00447340">
        <w:rPr>
          <w:noProof/>
          <w:lang w:eastAsia="cs-CZ"/>
        </w:rPr>
        <w:t xml:space="preserve"> </w:t>
      </w:r>
    </w:p>
    <w:p w14:paraId="36522B10" w14:textId="77777777" w:rsidR="00BC0D67" w:rsidRDefault="00447340" w:rsidP="00BC0D67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C0D67">
        <w:rPr>
          <w:sz w:val="24"/>
          <w:szCs w:val="24"/>
        </w:rPr>
        <w:t xml:space="preserve">řední </w:t>
      </w:r>
      <w:r w:rsidR="00610003">
        <w:rPr>
          <w:sz w:val="24"/>
          <w:szCs w:val="24"/>
        </w:rPr>
        <w:t>malý hořák 0,88</w:t>
      </w:r>
      <w:r w:rsidR="00C4305F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C4305F">
        <w:rPr>
          <w:sz w:val="24"/>
          <w:szCs w:val="24"/>
        </w:rPr>
        <w:t>W</w:t>
      </w:r>
    </w:p>
    <w:p w14:paraId="094ADF41" w14:textId="77777777" w:rsidR="00BC0D67" w:rsidRPr="00DF6170" w:rsidRDefault="0061000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Smaltovaná mřížka</w:t>
      </w:r>
    </w:p>
    <w:p w14:paraId="18637D4F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3BCAF81F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749D8E7B" w14:textId="77777777"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Váha netto/brutto - 5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5450A5">
        <w:rPr>
          <w:sz w:val="24"/>
          <w:szCs w:val="24"/>
        </w:rPr>
        <w:t xml:space="preserve"> / </w:t>
      </w:r>
      <w:r>
        <w:rPr>
          <w:sz w:val="24"/>
          <w:szCs w:val="24"/>
        </w:rPr>
        <w:t>6,6</w:t>
      </w:r>
      <w:r w:rsidR="005450A5" w:rsidRPr="005450A5">
        <w:rPr>
          <w:sz w:val="24"/>
          <w:szCs w:val="24"/>
        </w:rPr>
        <w:t>kg</w:t>
      </w:r>
    </w:p>
    <w:p w14:paraId="5B7000FD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566D32">
        <w:rPr>
          <w:sz w:val="24"/>
          <w:szCs w:val="24"/>
        </w:rPr>
        <w:t>345</w:t>
      </w:r>
      <w:r>
        <w:rPr>
          <w:sz w:val="24"/>
          <w:szCs w:val="24"/>
        </w:rPr>
        <w:t xml:space="preserve"> x 5</w:t>
      </w:r>
      <w:r w:rsidR="00566D32">
        <w:rPr>
          <w:sz w:val="24"/>
          <w:szCs w:val="24"/>
        </w:rPr>
        <w:t>65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145</w:t>
      </w:r>
      <w:r w:rsidR="005450A5">
        <w:rPr>
          <w:sz w:val="24"/>
          <w:szCs w:val="24"/>
        </w:rPr>
        <w:t xml:space="preserve"> mm</w:t>
      </w:r>
    </w:p>
    <w:p w14:paraId="72E2D0EF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672658">
        <w:rPr>
          <w:sz w:val="24"/>
          <w:szCs w:val="24"/>
        </w:rPr>
        <w:t>30</w:t>
      </w:r>
      <w:r>
        <w:rPr>
          <w:sz w:val="24"/>
          <w:szCs w:val="24"/>
        </w:rPr>
        <w:t>0 x 5</w:t>
      </w:r>
      <w:r w:rsidR="00672658">
        <w:rPr>
          <w:sz w:val="24"/>
          <w:szCs w:val="24"/>
        </w:rPr>
        <w:t>2</w:t>
      </w:r>
      <w:r>
        <w:rPr>
          <w:sz w:val="24"/>
          <w:szCs w:val="24"/>
        </w:rPr>
        <w:t>0 x 1</w:t>
      </w:r>
      <w:r w:rsidR="00672658">
        <w:rPr>
          <w:sz w:val="24"/>
          <w:szCs w:val="24"/>
        </w:rPr>
        <w:t>18,5</w:t>
      </w:r>
      <w:r>
        <w:rPr>
          <w:sz w:val="24"/>
          <w:szCs w:val="24"/>
        </w:rPr>
        <w:t xml:space="preserve"> mm</w:t>
      </w:r>
    </w:p>
    <w:p w14:paraId="027657AA" w14:textId="3C3B6176" w:rsidR="005450A5" w:rsidRDefault="00D57430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elektřiny</w:t>
      </w:r>
      <w:bookmarkStart w:id="0" w:name="_GoBack"/>
      <w:bookmarkEnd w:id="0"/>
    </w:p>
    <w:p w14:paraId="110DCB89" w14:textId="77777777" w:rsidR="00751510" w:rsidRDefault="00751510" w:rsidP="00672658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672658" w:rsidRPr="00672658">
        <w:rPr>
          <w:sz w:val="24"/>
          <w:szCs w:val="24"/>
        </w:rPr>
        <w:t>8594186720125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06DD"/>
    <w:rsid w:val="00114D43"/>
    <w:rsid w:val="00176247"/>
    <w:rsid w:val="002F1A5A"/>
    <w:rsid w:val="00310DD1"/>
    <w:rsid w:val="00447340"/>
    <w:rsid w:val="00457691"/>
    <w:rsid w:val="0047185C"/>
    <w:rsid w:val="004E4C6E"/>
    <w:rsid w:val="005450A5"/>
    <w:rsid w:val="00566D32"/>
    <w:rsid w:val="005E6559"/>
    <w:rsid w:val="00610003"/>
    <w:rsid w:val="00672658"/>
    <w:rsid w:val="006858BA"/>
    <w:rsid w:val="00751510"/>
    <w:rsid w:val="009B440D"/>
    <w:rsid w:val="009D2FD1"/>
    <w:rsid w:val="00BC0D67"/>
    <w:rsid w:val="00C4305F"/>
    <w:rsid w:val="00D57430"/>
    <w:rsid w:val="00DF6170"/>
    <w:rsid w:val="00EE6AC2"/>
    <w:rsid w:val="00F0031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AEC6D"/>
  <w15:docId w15:val="{A4BB6C84-6647-4164-B1F3-56131B8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8</cp:revision>
  <dcterms:created xsi:type="dcterms:W3CDTF">2017-04-04T15:32:00Z</dcterms:created>
  <dcterms:modified xsi:type="dcterms:W3CDTF">2017-06-15T09:13:00Z</dcterms:modified>
</cp:coreProperties>
</file>